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FC4" w:rsidRDefault="00901FC4" w:rsidP="00901FC4">
      <w:pPr>
        <w:jc w:val="center"/>
      </w:pPr>
    </w:p>
    <w:p w:rsidR="00901FC4" w:rsidRDefault="00901FC4" w:rsidP="00901FC4">
      <w:pPr>
        <w:jc w:val="center"/>
      </w:pPr>
    </w:p>
    <w:p w:rsidR="00901FC4" w:rsidRDefault="00901FC4" w:rsidP="00901FC4">
      <w:pPr>
        <w:jc w:val="center"/>
      </w:pPr>
    </w:p>
    <w:p w:rsidR="00280FB3" w:rsidRDefault="00901FC4" w:rsidP="00901FC4">
      <w:pPr>
        <w:jc w:val="center"/>
      </w:pPr>
      <w:r>
        <w:rPr>
          <w:noProof/>
        </w:rPr>
        <w:drawing>
          <wp:inline distT="0" distB="0" distL="0" distR="0" wp14:anchorId="38E1D9E4" wp14:editId="669E0B92">
            <wp:extent cx="5943600" cy="5344795"/>
            <wp:effectExtent l="0" t="0" r="0" b="8255"/>
            <wp:docPr id="4" name="Picture 3" descr="http://4.bp.blogspot.com/-hQhaul5cJMQ/VCCpfw5bBQI/AAAAAAAAAvw/S6L9r3mtzww/s1600/Boston%2BMassacre%2BPaul%2BRev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4.bp.blogspot.com/-hQhaul5cJMQ/VCCpfw5bBQI/AAAAAAAAAvw/S6L9r3mtzww/s1600/Boston%2BMassacre%2BPaul%2BRever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887" t="6681" r="3132" b="2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C4" w:rsidRDefault="00901FC4"/>
    <w:p w:rsidR="00901FC4" w:rsidRDefault="00901FC4"/>
    <w:p w:rsidR="00901FC4" w:rsidRDefault="00901FC4"/>
    <w:p w:rsidR="00901FC4" w:rsidRDefault="00901FC4"/>
    <w:p w:rsidR="00901FC4" w:rsidRDefault="00901FC4"/>
    <w:p w:rsidR="00901FC4" w:rsidRDefault="00901FC4">
      <w:bookmarkStart w:id="0" w:name="_GoBack"/>
      <w:bookmarkEnd w:id="0"/>
    </w:p>
    <w:p w:rsidR="00901FC4" w:rsidRDefault="00901FC4" w:rsidP="00901FC4">
      <w:pPr>
        <w:jc w:val="center"/>
      </w:pPr>
      <w:r>
        <w:rPr>
          <w:noProof/>
        </w:rPr>
        <w:drawing>
          <wp:inline distT="0" distB="0" distL="0" distR="0" wp14:anchorId="239FF346" wp14:editId="2E0FDBC1">
            <wp:extent cx="6811455" cy="5086032"/>
            <wp:effectExtent l="5397" t="0" r="0" b="0"/>
            <wp:docPr id="1026" name="Picture 2" descr="The Boston Massacre by John Bu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he Boston Massacre by John Buffo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1455" cy="50860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1FC4" w:rsidRDefault="00901FC4"/>
    <w:p w:rsidR="00901FC4" w:rsidRDefault="00901FC4" w:rsidP="00901FC4">
      <w:pPr>
        <w:jc w:val="center"/>
      </w:pPr>
      <w:r>
        <w:rPr>
          <w:noProof/>
        </w:rPr>
        <w:lastRenderedPageBreak/>
        <w:drawing>
          <wp:inline distT="0" distB="0" distL="0" distR="0" wp14:anchorId="6B15CC6B" wp14:editId="00717564">
            <wp:extent cx="7871767" cy="4835754"/>
            <wp:effectExtent l="0" t="6033" r="9208" b="9207"/>
            <wp:docPr id="2" name="Picture 1" descr="https://upload.wikimedia.org/wikipedia/commons/8/8c/Flickr_-_USCapitol_-_Boston_Massacre%2C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s://upload.wikimedia.org/wikipedia/commons/8/8c/Flickr_-_USCapitol_-_Boston_Massacre%2C_177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6045" cy="484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FC4" w:rsidRDefault="00901FC4"/>
    <w:p w:rsidR="00901FC4" w:rsidRDefault="00901FC4">
      <w:pPr>
        <w:rPr>
          <w:noProof/>
        </w:rPr>
      </w:pPr>
    </w:p>
    <w:p w:rsidR="00901FC4" w:rsidRDefault="00901FC4" w:rsidP="00901FC4">
      <w:pPr>
        <w:jc w:val="center"/>
      </w:pPr>
      <w:r>
        <w:rPr>
          <w:noProof/>
        </w:rPr>
        <w:drawing>
          <wp:inline distT="0" distB="0" distL="0" distR="0" wp14:anchorId="226A02C8" wp14:editId="6039B6F3">
            <wp:extent cx="7157901" cy="4104322"/>
            <wp:effectExtent l="2857" t="0" r="7938" b="7937"/>
            <wp:docPr id="2050" name="Picture 2" descr="https://streetsofsalem.files.wordpress.com/2012/03/boston-massacre-17731.jpg?w=490&amp;h=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treetsofsalem.files.wordpress.com/2012/03/boston-massacre-17731.jpg?w=490&amp;h=2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7901" cy="41043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01FC4" w:rsidRDefault="00901FC4"/>
    <w:p w:rsidR="00901FC4" w:rsidRDefault="00901FC4"/>
    <w:p w:rsidR="00901FC4" w:rsidRDefault="00901FC4"/>
    <w:p w:rsidR="00901FC4" w:rsidRDefault="00901FC4"/>
    <w:p w:rsidR="00901FC4" w:rsidRDefault="00901FC4" w:rsidP="00901FC4">
      <w:pPr>
        <w:jc w:val="center"/>
      </w:pPr>
      <w:r>
        <w:rPr>
          <w:noProof/>
        </w:rPr>
        <w:drawing>
          <wp:inline distT="0" distB="0" distL="0" distR="0" wp14:anchorId="2225B90C" wp14:editId="470B2EB7">
            <wp:extent cx="6943106" cy="5207329"/>
            <wp:effectExtent l="0" t="8255" r="1905" b="1905"/>
            <wp:docPr id="1" name="Picture 1" descr="http://ushistoryimages.com/images/boston-massacre/fullsize/boston-massac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ushistoryimages.com/images/boston-massacre/fullsize/boston-massacre-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950049" cy="521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FC4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C00" w:rsidRDefault="00B46C00" w:rsidP="00901FC4">
      <w:pPr>
        <w:spacing w:after="0" w:line="240" w:lineRule="auto"/>
      </w:pPr>
      <w:r>
        <w:separator/>
      </w:r>
    </w:p>
  </w:endnote>
  <w:endnote w:type="continuationSeparator" w:id="0">
    <w:p w:rsidR="00B46C00" w:rsidRDefault="00B46C00" w:rsidP="00901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FC4" w:rsidRPr="00901FC4" w:rsidRDefault="00901FC4" w:rsidP="00901FC4">
    <w:pPr>
      <w:pStyle w:val="Header"/>
      <w:spacing w:after="240"/>
      <w:jc w:val="center"/>
      <w:rPr>
        <w:rFonts w:asciiTheme="majorHAnsi" w:hAnsiTheme="majorHAnsi"/>
        <w:b/>
        <w:smallCaps/>
        <w:sz w:val="24"/>
        <w:szCs w:val="24"/>
      </w:rPr>
    </w:pPr>
    <w:r w:rsidRPr="00235A68">
      <w:rPr>
        <w:rFonts w:asciiTheme="majorHAnsi" w:hAnsiTheme="majorHAnsi"/>
        <w:b/>
        <w:smallCaps/>
        <w:sz w:val="24"/>
        <w:szCs w:val="24"/>
      </w:rPr>
      <w:t>Please do NOT mark on color copies of the paintings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C00" w:rsidRDefault="00B46C00" w:rsidP="00901FC4">
      <w:pPr>
        <w:spacing w:after="0" w:line="240" w:lineRule="auto"/>
      </w:pPr>
      <w:r>
        <w:separator/>
      </w:r>
    </w:p>
  </w:footnote>
  <w:footnote w:type="continuationSeparator" w:id="0">
    <w:p w:rsidR="00B46C00" w:rsidRDefault="00B46C00" w:rsidP="00901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FC4" w:rsidRPr="00901FC4" w:rsidRDefault="00901FC4" w:rsidP="00901FC4">
    <w:pPr>
      <w:pStyle w:val="Header"/>
      <w:spacing w:after="240"/>
      <w:jc w:val="center"/>
      <w:rPr>
        <w:rFonts w:asciiTheme="majorHAnsi" w:hAnsiTheme="majorHAnsi"/>
        <w:b/>
        <w:smallCaps/>
        <w:sz w:val="24"/>
        <w:szCs w:val="24"/>
      </w:rPr>
    </w:pPr>
    <w:r w:rsidRPr="00235A68">
      <w:rPr>
        <w:rFonts w:asciiTheme="majorHAnsi" w:hAnsiTheme="majorHAnsi"/>
        <w:b/>
        <w:smallCaps/>
        <w:sz w:val="24"/>
        <w:szCs w:val="24"/>
      </w:rPr>
      <w:t>Please do NOT mark on color copies of the paintings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FC4"/>
    <w:rsid w:val="00397A55"/>
    <w:rsid w:val="00901FC4"/>
    <w:rsid w:val="009633C0"/>
    <w:rsid w:val="00B4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1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C4"/>
  </w:style>
  <w:style w:type="paragraph" w:styleId="Footer">
    <w:name w:val="footer"/>
    <w:basedOn w:val="Normal"/>
    <w:link w:val="FooterChar"/>
    <w:uiPriority w:val="99"/>
    <w:unhideWhenUsed/>
    <w:rsid w:val="00901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1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C4"/>
  </w:style>
  <w:style w:type="paragraph" w:styleId="Footer">
    <w:name w:val="footer"/>
    <w:basedOn w:val="Normal"/>
    <w:link w:val="FooterChar"/>
    <w:uiPriority w:val="99"/>
    <w:unhideWhenUsed/>
    <w:rsid w:val="00901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 Schools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Spencer, Tammie</dc:creator>
  <cp:lastModifiedBy>Spencer, Tammie</cp:lastModifiedBy>
  <cp:revision>1</cp:revision>
  <dcterms:created xsi:type="dcterms:W3CDTF">2015-08-14T16:25:00Z</dcterms:created>
  <dcterms:modified xsi:type="dcterms:W3CDTF">2015-08-14T16:30:00Z</dcterms:modified>
</cp:coreProperties>
</file>